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ED" w:rsidRPr="00F51B62" w:rsidRDefault="00AC60ED" w:rsidP="00F51B62">
      <w:pPr>
        <w:pStyle w:val="a3"/>
        <w:jc w:val="center"/>
        <w:rPr>
          <w:rFonts w:ascii="Bookman Old Style" w:eastAsia="Batang" w:hAnsi="Bookman Old Style" w:cs="Times New Roman"/>
          <w:b/>
          <w:bCs/>
          <w:i w:val="0"/>
          <w:iCs w:val="0"/>
          <w:sz w:val="28"/>
          <w:szCs w:val="28"/>
          <w:lang w:val="ru-RU"/>
        </w:rPr>
      </w:pPr>
      <w:r w:rsidRPr="00F51B62">
        <w:rPr>
          <w:rFonts w:ascii="Bookman Old Style" w:eastAsia="Batang" w:hAnsi="Bookman Old Style" w:cs="Times New Roman"/>
          <w:b/>
          <w:bCs/>
          <w:i w:val="0"/>
          <w:iCs w:val="0"/>
          <w:sz w:val="28"/>
          <w:szCs w:val="28"/>
          <w:lang w:val="ru-RU"/>
        </w:rPr>
        <w:t xml:space="preserve">План мероприятий библиотеки </w:t>
      </w:r>
      <w:bookmarkStart w:id="0" w:name="_GoBack"/>
      <w:r w:rsidRPr="00F51B62">
        <w:rPr>
          <w:rFonts w:ascii="Bookman Old Style" w:eastAsia="Batang" w:hAnsi="Bookman Old Style" w:cs="Times New Roman"/>
          <w:b/>
          <w:bCs/>
          <w:i w:val="0"/>
          <w:iCs w:val="0"/>
          <w:sz w:val="28"/>
          <w:szCs w:val="28"/>
          <w:lang w:val="ru-RU"/>
        </w:rPr>
        <w:t>«</w:t>
      </w:r>
      <w:r w:rsidR="004C03C8" w:rsidRPr="00F51B62">
        <w:rPr>
          <w:rFonts w:ascii="Bookman Old Style" w:eastAsia="Batang" w:hAnsi="Bookman Old Style" w:cs="Times New Roman"/>
          <w:b/>
          <w:bCs/>
          <w:i w:val="0"/>
          <w:iCs w:val="0"/>
          <w:sz w:val="28"/>
          <w:szCs w:val="28"/>
          <w:lang w:val="ru-RU"/>
        </w:rPr>
        <w:t>Лето, полное книжных чудес</w:t>
      </w:r>
      <w:r w:rsidRPr="00F51B62">
        <w:rPr>
          <w:rFonts w:ascii="Bookman Old Style" w:eastAsia="Batang" w:hAnsi="Bookman Old Style" w:cs="Times New Roman"/>
          <w:b/>
          <w:bCs/>
          <w:i w:val="0"/>
          <w:iCs w:val="0"/>
          <w:sz w:val="28"/>
          <w:szCs w:val="28"/>
          <w:lang w:val="ru-RU"/>
        </w:rPr>
        <w:t>!»</w:t>
      </w:r>
      <w:bookmarkEnd w:id="0"/>
      <w:r w:rsidR="00F51B62" w:rsidRPr="00F51B62">
        <w:rPr>
          <w:rFonts w:ascii="Bookman Old Style" w:eastAsia="Batang" w:hAnsi="Bookman Old Style" w:cs="Times New Roman"/>
          <w:b/>
          <w:bCs/>
          <w:i w:val="0"/>
          <w:iCs w:val="0"/>
          <w:sz w:val="28"/>
          <w:szCs w:val="28"/>
          <w:lang w:val="ru-RU"/>
        </w:rPr>
        <w:t xml:space="preserve"> на летние каникулы 2017 года</w:t>
      </w:r>
    </w:p>
    <w:p w:rsidR="00F51B62" w:rsidRDefault="00F51B62" w:rsidP="00AC60ED">
      <w:pPr>
        <w:pStyle w:val="a3"/>
        <w:jc w:val="center"/>
        <w:rPr>
          <w:rFonts w:ascii="Times New Roman" w:eastAsia="Batang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tbl>
      <w:tblPr>
        <w:tblW w:w="11224" w:type="dxa"/>
        <w:tblInd w:w="-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1102"/>
        <w:gridCol w:w="5749"/>
        <w:gridCol w:w="1559"/>
        <w:gridCol w:w="1985"/>
      </w:tblGrid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P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F51B62"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 Дата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P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F51B62"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P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F51B62"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P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F51B62"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 xml:space="preserve">Место </w:t>
            </w:r>
          </w:p>
          <w:p w:rsidR="00F51B62" w:rsidRP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прове</w:t>
            </w:r>
            <w:r w:rsidRPr="00F51B62"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Pr="00F51B62" w:rsidRDefault="00F51B62">
            <w:pPr>
              <w:pStyle w:val="a3"/>
              <w:spacing w:line="276" w:lineRule="auto"/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F51B62"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2"/>
                <w:szCs w:val="22"/>
                <w:lang w:val="ru-RU"/>
              </w:rPr>
              <w:t>Ответственные</w:t>
            </w:r>
          </w:p>
        </w:tc>
      </w:tr>
      <w:tr w:rsidR="00F51B62" w:rsidTr="00F51B62"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Июнь-</w:t>
            </w:r>
          </w:p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Выставка-досуг  «Книжная радуга лета»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</w:p>
        </w:tc>
      </w:tr>
      <w:tr w:rsidR="00F51B62" w:rsidTr="00F51B62">
        <w:tc>
          <w:tcPr>
            <w:tcW w:w="19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62" w:rsidRDefault="00F51B6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 xml:space="preserve">Выставка – путешествие </w:t>
            </w:r>
          </w:p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«Литературные странствия!»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Семёнова И.А.</w:t>
            </w:r>
          </w:p>
        </w:tc>
      </w:tr>
      <w:tr w:rsidR="00F51B62" w:rsidTr="00F51B62"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Июнь-август понедельник</w:t>
            </w:r>
          </w:p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12.00-13.00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Мультсалон</w:t>
            </w:r>
            <w:proofErr w:type="spellEnd"/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</w:p>
          <w:p w:rsidR="00F51B62" w:rsidRDefault="00F51B62" w:rsidP="00D97619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«В стране сказочных чудес»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Семёнова И.А.</w:t>
            </w:r>
          </w:p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</w:p>
        </w:tc>
      </w:tr>
      <w:tr w:rsidR="00F51B62" w:rsidTr="00F51B62"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Июнь-август понедельник</w:t>
            </w:r>
          </w:p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12.00-13.00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D97619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Мастерская Тюбика </w:t>
            </w:r>
          </w:p>
          <w:p w:rsidR="00F51B62" w:rsidRDefault="00F51B62" w:rsidP="00D97619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«Краски лета»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Семёнова И.А.</w:t>
            </w:r>
          </w:p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</w:p>
        </w:tc>
      </w:tr>
      <w:tr w:rsidR="00F51B62" w:rsidTr="00F51B62"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Pr="00C64598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 w:rsidRPr="00C64598"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 xml:space="preserve">Июнь-август пятница </w:t>
            </w:r>
          </w:p>
          <w:p w:rsidR="00F51B62" w:rsidRPr="00C64598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/>
                <w:bCs/>
                <w:i w:val="0"/>
                <w:iCs w:val="0"/>
                <w:sz w:val="24"/>
                <w:szCs w:val="24"/>
                <w:lang w:val="ru-RU"/>
              </w:rPr>
            </w:pPr>
            <w:r w:rsidRPr="00C64598"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11.00-12.00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Pr="00C64598" w:rsidRDefault="00F51B62" w:rsidP="00D97619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C64598"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Мастер-класс по ремонту книг «Книжный доктор»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Pr="00C64598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 w:rsidRPr="00C64598"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 xml:space="preserve">Библиотека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Pr="00C64598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 w:rsidRPr="00C64598"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Семёнова И.А.</w:t>
            </w:r>
          </w:p>
          <w:p w:rsidR="00F51B62" w:rsidRPr="00C64598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 w:rsidRPr="00C64598"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</w:p>
        </w:tc>
      </w:tr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1.06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Литературная программа «Читающая страна детства»</w:t>
            </w:r>
          </w:p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1 июня - Всемирный день защиты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Семёнова И.А.</w:t>
            </w:r>
          </w:p>
        </w:tc>
      </w:tr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06.06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Игра-викторина  «В тридевятом царстве, в тридевятом государстве» </w:t>
            </w:r>
          </w:p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(6 июня – День рождения А.С. Пушкина)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Школьный лагерь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</w:p>
        </w:tc>
      </w:tr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8.06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Экологическая мозаика «Удивительный мир вокруг нас» (5 июня - Всемирный день окружающей среды)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Школьный лагерь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Семёнова И.А.</w:t>
            </w:r>
          </w:p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0F51B62" w:rsidTr="00F51B62">
        <w:trPr>
          <w:trHeight w:val="469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14.06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Литературная викторина «Любимые книги – любимого писателя» к юбилею Э. Успенского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Библиотека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</w:p>
        </w:tc>
      </w:tr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16.06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Урок вежливости «Простые слова»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Семёнова И.А.</w:t>
            </w:r>
          </w:p>
        </w:tc>
      </w:tr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180575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20.06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Громкие чтения  «Жила-была сказка»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Библиотека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Cs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</w:p>
        </w:tc>
      </w:tr>
      <w:tr w:rsidR="00F51B62" w:rsidTr="00F51B62">
        <w:trPr>
          <w:trHeight w:val="17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180575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22.06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D77176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Час памяти «Есть в городе улицы героев»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Библиотека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Семёнова И.А.</w:t>
            </w:r>
          </w:p>
        </w:tc>
      </w:tr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180575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27.06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Час информации «Живая аптека»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C64598"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C64598"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</w:p>
        </w:tc>
      </w:tr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Pr="00C64598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C64598"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01.07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62" w:rsidRPr="00C64598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Pr="00C64598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C64598"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Книжно-иллюстрированная выставка «3 июля – День независимости Республики Беларусь»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Pr="00C64598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C64598"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Библиотека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Pr="00C64598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C64598"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</w:p>
        </w:tc>
      </w:tr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6.07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Конкурс </w:t>
            </w:r>
            <w:proofErr w:type="spellStart"/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кроссвордистов</w:t>
            </w:r>
            <w:proofErr w:type="spellEnd"/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«Загадки подводного мира»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Библиотека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Семёнова И.А.</w:t>
            </w:r>
          </w:p>
        </w:tc>
      </w:tr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13.07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Познавательная игра «Над цветком порхает, пляшет, веерком узорным машет»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Библиотека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</w:p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20.07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A61951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Эрудит-викторина «Чудеса на книжных страницах»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</w:p>
        </w:tc>
      </w:tr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27.07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77F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Фольклорная мозаика </w:t>
            </w:r>
          </w:p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«Из уст в уста передавалось…»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Библиотека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</w:p>
        </w:tc>
      </w:tr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03.08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Викторина «По странам и континентам»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</w:p>
        </w:tc>
      </w:tr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10.08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A61951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Литературно-игровой час </w:t>
            </w:r>
          </w:p>
          <w:p w:rsidR="00F51B62" w:rsidRDefault="00F51B62" w:rsidP="00A61951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«Чьи стихи мы знаем с детства»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Мелешкина Т.Н.</w:t>
            </w:r>
          </w:p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0F51B62" w:rsidTr="00F51B62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180575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18.08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Закрытие каникул.</w:t>
            </w:r>
          </w:p>
          <w:p w:rsidR="00F51B62" w:rsidRDefault="00F51B62" w:rsidP="00C64598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«Вместе читаем, вместе играем…»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Библиотека</w:t>
            </w:r>
          </w:p>
          <w:p w:rsidR="00F51B62" w:rsidRDefault="00F51B62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62" w:rsidRDefault="00F51B62" w:rsidP="00263F33">
            <w:pPr>
              <w:pStyle w:val="a3"/>
              <w:spacing w:line="276" w:lineRule="auto"/>
              <w:jc w:val="center"/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i w:val="0"/>
                <w:iCs w:val="0"/>
                <w:sz w:val="24"/>
                <w:szCs w:val="24"/>
                <w:lang w:val="ru-RU"/>
              </w:rPr>
              <w:t>Семёнова И.А.</w:t>
            </w:r>
          </w:p>
        </w:tc>
      </w:tr>
    </w:tbl>
    <w:p w:rsidR="00F51B62" w:rsidRDefault="00F51B62" w:rsidP="00F51B62">
      <w:pPr>
        <w:rPr>
          <w:rFonts w:ascii="Times New Roman" w:hAnsi="Times New Roman" w:cs="Times New Roman"/>
          <w:i/>
          <w:sz w:val="20"/>
          <w:szCs w:val="20"/>
        </w:rPr>
      </w:pPr>
    </w:p>
    <w:p w:rsidR="00AC60ED" w:rsidRDefault="00AC60ED" w:rsidP="00F51B62">
      <w:pPr>
        <w:rPr>
          <w:rFonts w:ascii="Times New Roman" w:hAnsi="Times New Roman" w:cs="Times New Roman"/>
          <w:sz w:val="28"/>
          <w:szCs w:val="28"/>
        </w:rPr>
      </w:pPr>
      <w:r w:rsidRPr="00F51B62">
        <w:rPr>
          <w:rFonts w:ascii="Times New Roman" w:hAnsi="Times New Roman" w:cs="Times New Roman"/>
          <w:i/>
          <w:sz w:val="20"/>
          <w:szCs w:val="20"/>
        </w:rPr>
        <w:t>Примечание: дата и  время проведения мероприятий могут быть изменен</w:t>
      </w:r>
      <w:r>
        <w:rPr>
          <w:rFonts w:ascii="Times New Roman" w:hAnsi="Times New Roman" w:cs="Times New Roman"/>
          <w:sz w:val="20"/>
          <w:szCs w:val="20"/>
        </w:rPr>
        <w:t>ы</w:t>
      </w:r>
    </w:p>
    <w:sectPr w:rsidR="00AC60ED" w:rsidSect="00F51B6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60ED"/>
    <w:rsid w:val="00180575"/>
    <w:rsid w:val="001D158B"/>
    <w:rsid w:val="00263F33"/>
    <w:rsid w:val="004C03C8"/>
    <w:rsid w:val="004F1EF7"/>
    <w:rsid w:val="00694269"/>
    <w:rsid w:val="0070311A"/>
    <w:rsid w:val="007D6A39"/>
    <w:rsid w:val="00873BBB"/>
    <w:rsid w:val="00A61951"/>
    <w:rsid w:val="00AC60ED"/>
    <w:rsid w:val="00C64598"/>
    <w:rsid w:val="00C92054"/>
    <w:rsid w:val="00D77176"/>
    <w:rsid w:val="00D97619"/>
    <w:rsid w:val="00E542D0"/>
    <w:rsid w:val="00F0777F"/>
    <w:rsid w:val="00F12D49"/>
    <w:rsid w:val="00F5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A8974-6B00-4C28-B7BE-6E754555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AC60ED"/>
    <w:pPr>
      <w:spacing w:after="0" w:line="240" w:lineRule="auto"/>
    </w:pPr>
    <w:rPr>
      <w:rFonts w:ascii="Calibri" w:eastAsia="Times New Roman" w:hAnsi="Calibri" w:cs="Calibri"/>
      <w:i/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Светлана</cp:lastModifiedBy>
  <cp:revision>2</cp:revision>
  <cp:lastPrinted>2017-06-16T05:33:00Z</cp:lastPrinted>
  <dcterms:created xsi:type="dcterms:W3CDTF">2017-06-19T18:50:00Z</dcterms:created>
  <dcterms:modified xsi:type="dcterms:W3CDTF">2017-06-19T18:50:00Z</dcterms:modified>
</cp:coreProperties>
</file>